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49A7D296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62F52431" w14:textId="464696C3" w:rsidR="00A66B7A" w:rsidRPr="00214115" w:rsidRDefault="00F13B8D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bookmarkStart w:id="0" w:name="_GoBack"/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8752" behindDoc="0" locked="0" layoutInCell="1" allowOverlap="1" wp14:anchorId="30C905C3" wp14:editId="356E871E">
            <wp:simplePos x="0" y="0"/>
            <wp:positionH relativeFrom="margin">
              <wp:posOffset>4733925</wp:posOffset>
            </wp:positionH>
            <wp:positionV relativeFrom="margin">
              <wp:posOffset>1022350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66B7A"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1F0AB3B3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01254C33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54B0F2CB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</w:p>
    <w:p w14:paraId="5CD393C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3BDA37CD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address</w:t>
      </w:r>
      <w:proofErr w:type="spellEnd"/>
    </w:p>
    <w:p w14:paraId="3D9B97E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Postal index, City, Country</w:t>
      </w:r>
    </w:p>
    <w:p w14:paraId="151E558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214115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21411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ACTIVITIES &amp; PROJECTS IN THE COUNTRY</w:t>
            </w:r>
          </w:p>
        </w:tc>
      </w:tr>
    </w:tbl>
    <w:p w14:paraId="44AFA69C" w14:textId="4B51B2C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14:paraId="47F98120" w14:textId="77777777" w:rsidR="00A66B7A" w:rsidRPr="0021411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49DB913A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Are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looking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for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partners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 If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so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more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 :</w:t>
      </w:r>
    </w:p>
    <w:p w14:paraId="075F276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687853C4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Representatives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(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from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ministries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administrations, business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confederations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donors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).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:</w:t>
      </w:r>
    </w:p>
    <w:p w14:paraId="6B3277D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A2D6E8C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Which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companies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</w:t>
      </w:r>
    </w:p>
    <w:p w14:paraId="0BF69DBF" w14:textId="77777777" w:rsidR="00A66B7A" w:rsidRPr="00A66B7A" w:rsidRDefault="00A66B7A" w:rsidP="00A66B7A">
      <w:pPr>
        <w:tabs>
          <w:tab w:val="left" w:pos="3645"/>
        </w:tabs>
      </w:pPr>
    </w:p>
    <w:sectPr w:rsidR="00A66B7A" w:rsidRPr="00A66B7A" w:rsidSect="00A66B7A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8018" w14:textId="77777777" w:rsidR="00A66B7A" w:rsidRDefault="00A66B7A" w:rsidP="00A66B7A">
      <w:pPr>
        <w:spacing w:after="0" w:line="240" w:lineRule="auto"/>
      </w:pPr>
      <w:r>
        <w:separator/>
      </w:r>
    </w:p>
  </w:endnote>
  <w:endnote w:type="continuationSeparator" w:id="0">
    <w:p w14:paraId="67D02684" w14:textId="77777777" w:rsidR="00A66B7A" w:rsidRDefault="00A66B7A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43FA" w14:textId="77777777" w:rsidR="00A66B7A" w:rsidRDefault="00A66B7A" w:rsidP="00A66B7A">
      <w:pPr>
        <w:spacing w:after="0" w:line="240" w:lineRule="auto"/>
      </w:pPr>
      <w:r>
        <w:separator/>
      </w:r>
    </w:p>
  </w:footnote>
  <w:footnote w:type="continuationSeparator" w:id="0">
    <w:p w14:paraId="20B87F25" w14:textId="77777777" w:rsidR="00A66B7A" w:rsidRDefault="00A66B7A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5A393EAB" w:rsidR="00A66B7A" w:rsidRDefault="00F13B8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26123E" wp14:editId="1237E2A7">
          <wp:simplePos x="0" y="0"/>
          <wp:positionH relativeFrom="column">
            <wp:posOffset>-1210945</wp:posOffset>
          </wp:positionH>
          <wp:positionV relativeFrom="paragraph">
            <wp:posOffset>-449479</wp:posOffset>
          </wp:positionV>
          <wp:extent cx="7861852" cy="143510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E CONSEILS ANG_Afrique de l'Es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852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214115"/>
    <w:rsid w:val="003F15AF"/>
    <w:rsid w:val="00A66B7A"/>
    <w:rsid w:val="00B83877"/>
    <w:rsid w:val="00D06419"/>
    <w:rsid w:val="00E452AA"/>
    <w:rsid w:val="00F1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  <w:style w:type="paragraph" w:styleId="Textedebulles">
    <w:name w:val="Balloon Text"/>
    <w:basedOn w:val="Normal"/>
    <w:link w:val="TextedebullesCar"/>
    <w:uiPriority w:val="99"/>
    <w:semiHidden/>
    <w:unhideWhenUsed/>
    <w:rsid w:val="00F13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a04f47-40d9-48c1-a281-0582cdc044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4380A0C44D74EB04988F00A07054A" ma:contentTypeVersion="16" ma:contentTypeDescription="Crée un document." ma:contentTypeScope="" ma:versionID="4e38399ba6e0075eff30c0e1b6941c4c">
  <xsd:schema xmlns:xsd="http://www.w3.org/2001/XMLSchema" xmlns:xs="http://www.w3.org/2001/XMLSchema" xmlns:p="http://schemas.microsoft.com/office/2006/metadata/properties" xmlns:ns3="3ca04f47-40d9-48c1-a281-0582cdc0447f" xmlns:ns4="13550be7-5a9a-486c-a1f5-ccd66789cc1a" targetNamespace="http://schemas.microsoft.com/office/2006/metadata/properties" ma:root="true" ma:fieldsID="ba29dfcd1099b7e3ad2e6d063553a532" ns3:_="" ns4:_="">
    <xsd:import namespace="3ca04f47-40d9-48c1-a281-0582cdc0447f"/>
    <xsd:import namespace="13550be7-5a9a-486c-a1f5-ccd66789c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04f47-40d9-48c1-a281-0582cdc04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0be7-5a9a-486c-a1f5-ccd66789c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F3ACF-71EE-4441-B286-88D375877877}">
  <ds:schemaRefs>
    <ds:schemaRef ds:uri="http://schemas.microsoft.com/office/2006/metadata/properties"/>
    <ds:schemaRef ds:uri="http://purl.org/dc/terms/"/>
    <ds:schemaRef ds:uri="3ca04f47-40d9-48c1-a281-0582cdc0447f"/>
    <ds:schemaRef ds:uri="13550be7-5a9a-486c-a1f5-ccd66789cc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2883C-F021-4D78-84BB-744A77302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04f47-40d9-48c1-a281-0582cdc0447f"/>
    <ds:schemaRef ds:uri="13550be7-5a9a-486c-a1f5-ccd66789c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ZABOUBI Rayan</cp:lastModifiedBy>
  <cp:revision>2</cp:revision>
  <dcterms:created xsi:type="dcterms:W3CDTF">2024-01-23T12:59:00Z</dcterms:created>
  <dcterms:modified xsi:type="dcterms:W3CDTF">2024-01-23T12:59:00Z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0x0101002DA4380A0C44D74EB04988F00A07054A</vt:lpwstr>
  </property>
</Properties>
</file>